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5A" w:rsidRPr="000A2CD2" w:rsidRDefault="00D81829" w:rsidP="000A2C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CD2">
        <w:rPr>
          <w:rFonts w:ascii="Times New Roman" w:hAnsi="Times New Roman" w:cs="Times New Roman"/>
          <w:sz w:val="28"/>
          <w:szCs w:val="28"/>
        </w:rPr>
        <w:t>Приложение</w:t>
      </w:r>
      <w:r w:rsidR="000A2CD2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</w:p>
    <w:p w:rsidR="000A3B68" w:rsidRPr="000A2CD2" w:rsidRDefault="00D81829" w:rsidP="000A2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CD2">
        <w:rPr>
          <w:rFonts w:ascii="Times New Roman" w:hAnsi="Times New Roman" w:cs="Times New Roman"/>
          <w:b/>
          <w:sz w:val="28"/>
          <w:szCs w:val="28"/>
        </w:rPr>
        <w:t xml:space="preserve">Карточки к игре «Купи </w:t>
      </w:r>
      <w:r w:rsidR="000A3B68" w:rsidRPr="000A2CD2">
        <w:rPr>
          <w:rFonts w:ascii="Times New Roman" w:hAnsi="Times New Roman" w:cs="Times New Roman"/>
          <w:b/>
          <w:sz w:val="28"/>
          <w:szCs w:val="28"/>
        </w:rPr>
        <w:t>– продай»</w:t>
      </w:r>
    </w:p>
    <w:p w:rsidR="000A2CD2" w:rsidRDefault="000A3B68" w:rsidP="000A2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CD2">
        <w:rPr>
          <w:rFonts w:ascii="Times New Roman" w:hAnsi="Times New Roman" w:cs="Times New Roman"/>
          <w:sz w:val="28"/>
          <w:szCs w:val="28"/>
        </w:rPr>
        <w:t xml:space="preserve">Винные деньги </w:t>
      </w:r>
      <w:r w:rsidR="000A2CD2">
        <w:rPr>
          <w:rFonts w:ascii="Times New Roman" w:hAnsi="Times New Roman" w:cs="Times New Roman"/>
          <w:sz w:val="28"/>
          <w:szCs w:val="28"/>
        </w:rPr>
        <w:t>Якутии</w:t>
      </w:r>
    </w:p>
    <w:p w:rsidR="00FA2C34" w:rsidRPr="000A2CD2" w:rsidRDefault="00B20829" w:rsidP="000A2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  <w:r w:rsidRPr="000A2CD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</w:r>
      <w:r w:rsidRPr="000A2CD2">
        <w:rPr>
          <w:rFonts w:ascii="Times New Roman" w:eastAsia="Times New Roman" w:hAnsi="Times New Roman" w:cs="Times New Roman"/>
          <w:noProof/>
          <w:color w:val="007399"/>
          <w:spacing w:val="2"/>
          <w:sz w:val="28"/>
          <w:szCs w:val="28"/>
        </w:rPr>
        <w:drawing>
          <wp:inline distT="0" distB="0" distL="0" distR="0" wp14:anchorId="7755282A" wp14:editId="18F2BC9C">
            <wp:extent cx="3431264" cy="2092011"/>
            <wp:effectExtent l="0" t="0" r="0" b="3810"/>
            <wp:docPr id="3" name="Рисунок 3" descr="1286548883-300x18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1286548883-300x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264" cy="209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CD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</w:r>
      <w:r w:rsidRPr="000A2CD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Этикетка от мадеры – 1 рубль</w:t>
      </w:r>
      <w:r w:rsidRPr="000A2CD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</w:r>
      <w:r w:rsidRPr="000A2CD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</w:r>
      <w:bookmarkStart w:id="1" w:name="cutid1"/>
      <w:bookmarkEnd w:id="1"/>
      <w:r w:rsidRPr="000A2CD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</w:r>
      <w:r w:rsidRPr="000A2CD2">
        <w:rPr>
          <w:rFonts w:ascii="Times New Roman" w:eastAsia="Times New Roman" w:hAnsi="Times New Roman" w:cs="Times New Roman"/>
          <w:noProof/>
          <w:color w:val="007399"/>
          <w:spacing w:val="2"/>
          <w:sz w:val="28"/>
          <w:szCs w:val="28"/>
        </w:rPr>
        <w:drawing>
          <wp:inline distT="0" distB="0" distL="0" distR="0" wp14:anchorId="333A6EFC" wp14:editId="63C089DE">
            <wp:extent cx="3373308" cy="2336454"/>
            <wp:effectExtent l="0" t="0" r="0" b="6985"/>
            <wp:docPr id="2" name="Рисунок 2" descr="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308" cy="233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CD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  <w:t>Этикетка вина кагор – 10 рублей.</w:t>
      </w:r>
      <w:r w:rsidR="000A2CD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</w:r>
    </w:p>
    <w:p w:rsidR="00B20829" w:rsidRPr="000A2CD2" w:rsidRDefault="00FA2C34" w:rsidP="000A2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  <w:r w:rsidRPr="000A2CD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</w:r>
      <w:r w:rsidR="00B20829" w:rsidRPr="000A2CD2">
        <w:rPr>
          <w:rFonts w:ascii="Times New Roman" w:eastAsia="Times New Roman" w:hAnsi="Times New Roman" w:cs="Times New Roman"/>
          <w:noProof/>
          <w:color w:val="007399"/>
          <w:spacing w:val="2"/>
          <w:sz w:val="28"/>
          <w:szCs w:val="28"/>
        </w:rPr>
        <w:drawing>
          <wp:inline distT="0" distB="0" distL="0" distR="0" wp14:anchorId="6C75FF0F" wp14:editId="05C6D47E">
            <wp:extent cx="3446584" cy="2262024"/>
            <wp:effectExtent l="0" t="0" r="1905" b="5080"/>
            <wp:docPr id="1" name="Рисунок 1" descr="2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84" cy="226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CD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  <w:t>Э</w:t>
      </w:r>
      <w:r w:rsidR="00B20829" w:rsidRPr="000A2CD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тикетка вина </w:t>
      </w:r>
      <w:proofErr w:type="spellStart"/>
      <w:r w:rsidR="00B20829" w:rsidRPr="000A2CD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опорто</w:t>
      </w:r>
      <w:proofErr w:type="spellEnd"/>
      <w:r w:rsidR="000A2CD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 – 25 рублей</w:t>
      </w:r>
      <w:r w:rsidR="00B20829" w:rsidRPr="000A2CD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.</w:t>
      </w:r>
    </w:p>
    <w:p w:rsidR="0004309C" w:rsidRPr="000A2CD2" w:rsidRDefault="0004309C" w:rsidP="000A2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09C" w:rsidRDefault="0004309C" w:rsidP="000A2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CD2">
        <w:rPr>
          <w:rFonts w:ascii="Times New Roman" w:hAnsi="Times New Roman" w:cs="Times New Roman"/>
          <w:b/>
          <w:sz w:val="28"/>
          <w:szCs w:val="28"/>
        </w:rPr>
        <w:lastRenderedPageBreak/>
        <w:t>Карточки</w:t>
      </w:r>
      <w:r w:rsidR="000A2CD2">
        <w:rPr>
          <w:rFonts w:ascii="Times New Roman" w:hAnsi="Times New Roman" w:cs="Times New Roman"/>
          <w:b/>
          <w:sz w:val="28"/>
          <w:szCs w:val="28"/>
        </w:rPr>
        <w:t xml:space="preserve"> с изображением</w:t>
      </w:r>
      <w:r w:rsidRPr="000A2CD2">
        <w:rPr>
          <w:rFonts w:ascii="Times New Roman" w:hAnsi="Times New Roman" w:cs="Times New Roman"/>
          <w:b/>
          <w:sz w:val="28"/>
          <w:szCs w:val="28"/>
        </w:rPr>
        <w:t xml:space="preserve"> тов</w:t>
      </w:r>
      <w:r w:rsidR="001C2436" w:rsidRPr="000A2CD2">
        <w:rPr>
          <w:rFonts w:ascii="Times New Roman" w:hAnsi="Times New Roman" w:cs="Times New Roman"/>
          <w:b/>
          <w:sz w:val="28"/>
          <w:szCs w:val="28"/>
        </w:rPr>
        <w:t>аров</w:t>
      </w:r>
    </w:p>
    <w:p w:rsidR="000A2CD2" w:rsidRPr="000A2CD2" w:rsidRDefault="000A2CD2" w:rsidP="000A2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CD2" w:rsidRDefault="000A2CD2" w:rsidP="000A2CD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223799" cy="1999622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пичный чай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0"/>
                    <a:stretch/>
                  </pic:blipFill>
                  <pic:spPr bwMode="auto">
                    <a:xfrm>
                      <a:off x="0" y="0"/>
                      <a:ext cx="3226526" cy="2001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CD2" w:rsidRPr="000A2CD2" w:rsidRDefault="000A2CD2" w:rsidP="000A2CD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 кирпича чая – 6 рублей.</w:t>
      </w:r>
    </w:p>
    <w:p w:rsidR="000A2CD2" w:rsidRDefault="000A2CD2" w:rsidP="000A2CD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B5D041D" wp14:editId="2A739D3C">
            <wp:extent cx="3225521" cy="24290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ло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075" cy="242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CD2" w:rsidRPr="000A2CD2" w:rsidRDefault="000A2CD2" w:rsidP="000A2CD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 пуд свежего масла – 8 рублей.</w:t>
      </w:r>
    </w:p>
    <w:p w:rsidR="001C2436" w:rsidRDefault="000A2CD2" w:rsidP="000A2CD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F8488E0" wp14:editId="4A83FA97">
            <wp:extent cx="3225521" cy="2419054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ва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190" cy="241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CD2" w:rsidRDefault="000A2CD2" w:rsidP="000A2CD2">
      <w:pPr>
        <w:spacing w:after="0" w:line="240" w:lineRule="auto"/>
        <w:jc w:val="center"/>
      </w:pPr>
    </w:p>
    <w:p w:rsidR="000A2CD2" w:rsidRPr="000A2CD2" w:rsidRDefault="000A2CD2" w:rsidP="000A2C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корова – 20 рублей.</w:t>
      </w:r>
    </w:p>
    <w:sectPr w:rsidR="000A2CD2" w:rsidRPr="000A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5A"/>
    <w:rsid w:val="0004309C"/>
    <w:rsid w:val="000A2CD2"/>
    <w:rsid w:val="000A3B68"/>
    <w:rsid w:val="001036EB"/>
    <w:rsid w:val="001C2436"/>
    <w:rsid w:val="003E1F2F"/>
    <w:rsid w:val="008C35DC"/>
    <w:rsid w:val="0093180A"/>
    <w:rsid w:val="00B20829"/>
    <w:rsid w:val="00B22F5A"/>
    <w:rsid w:val="00B30CCB"/>
    <w:rsid w:val="00BE0D8F"/>
    <w:rsid w:val="00D81829"/>
    <w:rsid w:val="00F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F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3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18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F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31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18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ic.pics.livejournal.com/alexnumis/72460326/150112/150112_original.jpg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ic.pics.livejournal.com/alexnumis/72460326/149294/149294_original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c.pics.livejournal.com/alexnumis/72460326/150447/150447_original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Дьулус</cp:lastModifiedBy>
  <cp:revision>3</cp:revision>
  <dcterms:created xsi:type="dcterms:W3CDTF">2020-06-23T03:41:00Z</dcterms:created>
  <dcterms:modified xsi:type="dcterms:W3CDTF">2020-06-23T03:52:00Z</dcterms:modified>
</cp:coreProperties>
</file>